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695E91" w:rsidRPr="00695E91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695E91">
              <w:rPr>
                <w:rFonts w:ascii="Times New Roman" w:hAnsi="Times New Roman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BAN CHỈ ĐẠO CẤP TỈNH </w:t>
            </w:r>
            <w:r w:rsidRPr="00695E91">
              <w:rPr>
                <w:rFonts w:ascii="Times New Roman" w:hAnsi="Times New Roman"/>
                <w:b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695E91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695E91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E9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695E91" w:rsidRDefault="00FE4903" w:rsidP="0076438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695E9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4F23D3E5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 xml:space="preserve">THÔNG CÁO BÁO CHÍ SỐ </w:t>
      </w:r>
      <w:r w:rsidR="00CB6728" w:rsidRPr="00695E91">
        <w:rPr>
          <w:rFonts w:ascii="Times New Roman" w:hAnsi="Times New Roman"/>
          <w:b/>
          <w:sz w:val="28"/>
          <w:szCs w:val="28"/>
        </w:rPr>
        <w:t>3</w:t>
      </w:r>
      <w:r w:rsidR="006504F4" w:rsidRPr="00695E91">
        <w:rPr>
          <w:rFonts w:ascii="Times New Roman" w:hAnsi="Times New Roman"/>
          <w:b/>
          <w:sz w:val="28"/>
          <w:szCs w:val="28"/>
        </w:rPr>
        <w:t>5</w:t>
      </w:r>
      <w:r w:rsidR="002E2D9C" w:rsidRPr="00695E91">
        <w:rPr>
          <w:rFonts w:ascii="Times New Roman" w:hAnsi="Times New Roman"/>
          <w:b/>
          <w:sz w:val="28"/>
          <w:szCs w:val="28"/>
        </w:rPr>
        <w:t>7</w:t>
      </w:r>
    </w:p>
    <w:p w14:paraId="1FCB8AAB" w14:textId="77777777" w:rsidR="002D6C19" w:rsidRPr="00695E91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898130F" w14:textId="77777777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>VỀ CÔNG TÁC PHÒNG, CHỐNG DỊCH COVID-19</w:t>
      </w:r>
    </w:p>
    <w:p w14:paraId="7D202B85" w14:textId="77777777" w:rsidR="0076438C" w:rsidRPr="00695E91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01D2E80B" w:rsidR="0076438C" w:rsidRPr="00695E91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5E9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695E91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695E91">
        <w:rPr>
          <w:rFonts w:ascii="Times New Roman" w:hAnsi="Times New Roman"/>
          <w:b/>
          <w:sz w:val="28"/>
          <w:szCs w:val="28"/>
        </w:rPr>
        <w:t xml:space="preserve"> </w:t>
      </w:r>
      <w:r w:rsidR="006F759C" w:rsidRPr="00695E91">
        <w:rPr>
          <w:rFonts w:ascii="Times New Roman" w:hAnsi="Times New Roman"/>
          <w:b/>
          <w:sz w:val="28"/>
          <w:szCs w:val="28"/>
        </w:rPr>
        <w:t>1</w:t>
      </w:r>
      <w:r w:rsidR="002E2D9C" w:rsidRPr="00695E91">
        <w:rPr>
          <w:rFonts w:ascii="Times New Roman" w:hAnsi="Times New Roman"/>
          <w:b/>
          <w:sz w:val="28"/>
          <w:szCs w:val="28"/>
        </w:rPr>
        <w:t>8</w:t>
      </w:r>
      <w:r w:rsidRPr="00695E91">
        <w:rPr>
          <w:rFonts w:ascii="Times New Roman" w:hAnsi="Times New Roman"/>
          <w:b/>
          <w:sz w:val="28"/>
          <w:szCs w:val="28"/>
        </w:rPr>
        <w:t>/</w:t>
      </w:r>
      <w:r w:rsidR="001A1718" w:rsidRPr="00695E91">
        <w:rPr>
          <w:rFonts w:ascii="Times New Roman" w:hAnsi="Times New Roman"/>
          <w:b/>
          <w:sz w:val="28"/>
          <w:szCs w:val="28"/>
        </w:rPr>
        <w:t>4</w:t>
      </w:r>
      <w:r w:rsidRPr="00695E91">
        <w:rPr>
          <w:rFonts w:ascii="Times New Roman" w:hAnsi="Times New Roman"/>
          <w:b/>
          <w:sz w:val="28"/>
          <w:szCs w:val="28"/>
        </w:rPr>
        <w:t>/202</w:t>
      </w:r>
      <w:r w:rsidR="00DE04E1" w:rsidRPr="00695E91">
        <w:rPr>
          <w:rFonts w:ascii="Times New Roman" w:hAnsi="Times New Roman"/>
          <w:b/>
          <w:sz w:val="28"/>
          <w:szCs w:val="28"/>
        </w:rPr>
        <w:t>2</w:t>
      </w:r>
      <w:r w:rsidRPr="00695E91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695E91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695E9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4C48F22F" w:rsidR="0076438C" w:rsidRPr="00695E91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695E91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695E91">
        <w:rPr>
          <w:rFonts w:ascii="Times New Roman" w:hAnsi="Times New Roman"/>
          <w:spacing w:val="-4"/>
          <w:sz w:val="28"/>
          <w:szCs w:val="28"/>
        </w:rPr>
        <w:t>Covid</w:t>
      </w:r>
      <w:r w:rsidRPr="00695E91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nhanh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liên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quan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695E91">
        <w:rPr>
          <w:rFonts w:ascii="Times New Roman" w:hAnsi="Times New Roman"/>
          <w:spacing w:val="-4"/>
          <w:sz w:val="28"/>
          <w:szCs w:val="28"/>
        </w:rPr>
        <w:t xml:space="preserve">Covid-19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bàn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Nam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cập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nhật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hình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E6A75" w:rsidRPr="00695E91">
        <w:rPr>
          <w:rFonts w:ascii="Times New Roman" w:hAnsi="Times New Roman"/>
          <w:spacing w:val="-4"/>
          <w:sz w:val="28"/>
          <w:szCs w:val="28"/>
        </w:rPr>
        <w:t>17</w:t>
      </w:r>
      <w:r w:rsidRPr="00695E91">
        <w:rPr>
          <w:rFonts w:ascii="Times New Roman" w:hAnsi="Times New Roman"/>
          <w:spacing w:val="-4"/>
          <w:sz w:val="28"/>
          <w:szCs w:val="28"/>
        </w:rPr>
        <w:t xml:space="preserve">h00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F759C" w:rsidRPr="00695E91">
        <w:rPr>
          <w:rFonts w:ascii="Times New Roman" w:hAnsi="Times New Roman"/>
          <w:spacing w:val="-4"/>
          <w:sz w:val="28"/>
          <w:szCs w:val="28"/>
        </w:rPr>
        <w:t>1</w:t>
      </w:r>
      <w:r w:rsidR="002E2D9C" w:rsidRPr="00695E91">
        <w:rPr>
          <w:rFonts w:ascii="Times New Roman" w:hAnsi="Times New Roman"/>
          <w:spacing w:val="-4"/>
          <w:sz w:val="28"/>
          <w:szCs w:val="28"/>
        </w:rPr>
        <w:t>8</w:t>
      </w:r>
      <w:r w:rsidRPr="00695E91">
        <w:rPr>
          <w:rFonts w:ascii="Times New Roman" w:hAnsi="Times New Roman"/>
          <w:spacing w:val="-4"/>
          <w:sz w:val="28"/>
          <w:szCs w:val="28"/>
        </w:rPr>
        <w:t>/</w:t>
      </w:r>
      <w:r w:rsidR="001A1718" w:rsidRPr="00695E91">
        <w:rPr>
          <w:rFonts w:ascii="Times New Roman" w:hAnsi="Times New Roman"/>
          <w:spacing w:val="-4"/>
          <w:sz w:val="28"/>
          <w:szCs w:val="28"/>
        </w:rPr>
        <w:t>4</w:t>
      </w:r>
      <w:r w:rsidRPr="00695E91">
        <w:rPr>
          <w:rFonts w:ascii="Times New Roman" w:hAnsi="Times New Roman"/>
          <w:spacing w:val="-4"/>
          <w:sz w:val="28"/>
          <w:szCs w:val="28"/>
        </w:rPr>
        <w:t>/202</w:t>
      </w:r>
      <w:r w:rsidR="00DE04E1" w:rsidRPr="00695E91">
        <w:rPr>
          <w:rFonts w:ascii="Times New Roman" w:hAnsi="Times New Roman"/>
          <w:spacing w:val="-4"/>
          <w:sz w:val="28"/>
          <w:szCs w:val="28"/>
        </w:rPr>
        <w:t>2</w:t>
      </w:r>
      <w:r w:rsidRPr="00695E9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>:</w:t>
      </w:r>
    </w:p>
    <w:p w14:paraId="249E26EA" w14:textId="2E86FD7B" w:rsidR="00B23141" w:rsidRPr="00695E91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695E91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695E91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695E91" w:rsidRPr="00695E91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695E91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695E91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695E91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695E91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695E91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695E91" w:rsidRPr="00695E91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695E91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695E91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695E91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695E91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695E91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695E91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695E91" w:rsidRPr="00695E91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695E91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695E91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695E91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04585109" w:rsidR="004555CB" w:rsidRPr="00695E91" w:rsidRDefault="002E2D9C" w:rsidP="00F55739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197</w:t>
            </w:r>
            <w:r w:rsidR="005D4D75"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1F6B0C74" w:rsidR="004555CB" w:rsidRPr="00695E91" w:rsidRDefault="00830862" w:rsidP="002E2D9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4E5841"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1</w:t>
            </w:r>
            <w:r w:rsidR="00AB1F0B"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2E2D9C"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939</w:t>
            </w:r>
            <w:r w:rsidR="004555CB"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307FFAFE" w:rsidR="004555CB" w:rsidRPr="00695E91" w:rsidRDefault="002E2D9C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48.399</w:t>
            </w:r>
          </w:p>
        </w:tc>
      </w:tr>
      <w:tr w:rsidR="00695E91" w:rsidRPr="00695E91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695E91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695E91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695E91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695E91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695E91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695E91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84.271</w:t>
            </w:r>
          </w:p>
        </w:tc>
      </w:tr>
      <w:tr w:rsidR="00695E91" w:rsidRPr="00695E91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2E2D9C" w:rsidRPr="00695E91" w:rsidRDefault="002E2D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2E2D9C" w:rsidRPr="00695E91" w:rsidRDefault="002E2D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2541D619" w:rsidR="002E2D9C" w:rsidRPr="00695E91" w:rsidRDefault="002E2D9C" w:rsidP="00EF140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695E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40</w:t>
            </w:r>
            <w:r w:rsidR="00EF140D" w:rsidRPr="00695E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1</w:t>
            </w:r>
            <w:r w:rsidRPr="00695E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r w:rsidRPr="00695E91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695E91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15C4AD4B" w:rsidR="002E2D9C" w:rsidRPr="00695E91" w:rsidRDefault="002E2D9C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843" w:type="dxa"/>
            <w:vAlign w:val="bottom"/>
          </w:tcPr>
          <w:p w14:paraId="3D5E85A8" w14:textId="342D0DFA" w:rsidR="002E2D9C" w:rsidRPr="00695E91" w:rsidRDefault="002E2D9C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24.834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61428A32" w:rsidR="002E2D9C" w:rsidRPr="00695E91" w:rsidRDefault="002E2D9C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32.879</w:t>
            </w:r>
          </w:p>
        </w:tc>
      </w:tr>
      <w:tr w:rsidR="00695E91" w:rsidRPr="00695E91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EF140D" w:rsidRPr="00695E91" w:rsidRDefault="00EF140D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EF140D" w:rsidRPr="00695E91" w:rsidRDefault="00EF140D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0CDDBBB0" w:rsidR="00EF140D" w:rsidRPr="00695E91" w:rsidRDefault="00EF140D" w:rsidP="00EF140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5.073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293F87DB" w:rsidR="00EF140D" w:rsidRPr="00695E91" w:rsidRDefault="00EF140D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7429294E" w:rsidR="00EF140D" w:rsidRPr="00695E91" w:rsidRDefault="00EF140D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60.435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4BD84091" w:rsidR="00EF140D" w:rsidRPr="00695E91" w:rsidRDefault="00EF140D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252.950</w:t>
            </w:r>
          </w:p>
        </w:tc>
      </w:tr>
      <w:tr w:rsidR="00695E91" w:rsidRPr="00695E91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EF140D" w:rsidRPr="00695E91" w:rsidRDefault="00EF140D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EF140D" w:rsidRPr="00695E91" w:rsidRDefault="00EF140D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điều</w:t>
            </w:r>
            <w:proofErr w:type="spellEnd"/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tại</w:t>
            </w:r>
            <w:proofErr w:type="spellEnd"/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6B375BC2" w:rsidR="00EF140D" w:rsidRPr="00695E91" w:rsidRDefault="00EF140D" w:rsidP="00EF140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20.533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7CC4DD05" w:rsidR="00EF140D" w:rsidRPr="00695E91" w:rsidRDefault="00EF140D" w:rsidP="00EF140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193</w:t>
            </w:r>
          </w:p>
        </w:tc>
        <w:tc>
          <w:tcPr>
            <w:tcW w:w="1843" w:type="dxa"/>
            <w:vAlign w:val="bottom"/>
          </w:tcPr>
          <w:p w14:paraId="5C2E24A3" w14:textId="72A5AB41" w:rsidR="00EF140D" w:rsidRPr="00695E91" w:rsidRDefault="00EF140D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220.588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3A0E7843" w:rsidR="00EF140D" w:rsidRPr="00695E91" w:rsidRDefault="00EF140D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695E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220.588</w:t>
            </w:r>
          </w:p>
        </w:tc>
      </w:tr>
    </w:tbl>
    <w:p w14:paraId="326577F0" w14:textId="6CDF61A3" w:rsidR="001A4EC8" w:rsidRPr="00695E91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5E91">
        <w:rPr>
          <w:rFonts w:ascii="Times New Roman" w:hAnsi="Times New Roman"/>
          <w:sz w:val="28"/>
          <w:szCs w:val="28"/>
        </w:rPr>
        <w:t>Từ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1</w:t>
      </w:r>
      <w:r w:rsidR="00F1220D" w:rsidRPr="00695E91">
        <w:rPr>
          <w:rFonts w:ascii="Times New Roman" w:hAnsi="Times New Roman"/>
          <w:sz w:val="28"/>
          <w:szCs w:val="28"/>
        </w:rPr>
        <w:t>6</w:t>
      </w:r>
      <w:r w:rsidRPr="00695E91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695E91">
        <w:rPr>
          <w:rFonts w:ascii="Times New Roman" w:hAnsi="Times New Roman"/>
          <w:sz w:val="28"/>
          <w:szCs w:val="28"/>
        </w:rPr>
        <w:t>ngày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</w:t>
      </w:r>
      <w:r w:rsidR="006504F4" w:rsidRPr="00695E91">
        <w:rPr>
          <w:rFonts w:ascii="Times New Roman" w:hAnsi="Times New Roman"/>
          <w:sz w:val="28"/>
          <w:szCs w:val="28"/>
        </w:rPr>
        <w:t>1</w:t>
      </w:r>
      <w:r w:rsidR="002E2D9C" w:rsidRPr="00695E91">
        <w:rPr>
          <w:rFonts w:ascii="Times New Roman" w:hAnsi="Times New Roman"/>
          <w:sz w:val="28"/>
          <w:szCs w:val="28"/>
        </w:rPr>
        <w:t>7</w:t>
      </w:r>
      <w:r w:rsidRPr="00695E91">
        <w:rPr>
          <w:rFonts w:ascii="Times New Roman" w:hAnsi="Times New Roman"/>
          <w:sz w:val="28"/>
          <w:szCs w:val="28"/>
        </w:rPr>
        <w:t>/</w:t>
      </w:r>
      <w:r w:rsidR="002C5B7C" w:rsidRPr="00695E91">
        <w:rPr>
          <w:rFonts w:ascii="Times New Roman" w:hAnsi="Times New Roman"/>
          <w:sz w:val="28"/>
          <w:szCs w:val="28"/>
        </w:rPr>
        <w:t>4</w:t>
      </w:r>
      <w:r w:rsidR="00DE04E1" w:rsidRPr="00695E91">
        <w:rPr>
          <w:rFonts w:ascii="Times New Roman" w:hAnsi="Times New Roman"/>
          <w:sz w:val="28"/>
          <w:szCs w:val="28"/>
        </w:rPr>
        <w:t>/202</w:t>
      </w:r>
      <w:r w:rsidR="00CB281B" w:rsidRPr="00695E91">
        <w:rPr>
          <w:rFonts w:ascii="Times New Roman" w:hAnsi="Times New Roman"/>
          <w:sz w:val="28"/>
          <w:szCs w:val="28"/>
        </w:rPr>
        <w:t>2</w:t>
      </w:r>
      <w:r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z w:val="28"/>
          <w:szCs w:val="28"/>
        </w:rPr>
        <w:t>đến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1</w:t>
      </w:r>
      <w:r w:rsidR="00F1220D" w:rsidRPr="00695E91">
        <w:rPr>
          <w:rFonts w:ascii="Times New Roman" w:hAnsi="Times New Roman"/>
          <w:sz w:val="28"/>
          <w:szCs w:val="28"/>
        </w:rPr>
        <w:t>6</w:t>
      </w:r>
      <w:r w:rsidRPr="00695E91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695E91">
        <w:rPr>
          <w:rFonts w:ascii="Times New Roman" w:hAnsi="Times New Roman"/>
          <w:sz w:val="28"/>
          <w:szCs w:val="28"/>
        </w:rPr>
        <w:t>ngày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</w:t>
      </w:r>
      <w:r w:rsidR="006F759C" w:rsidRPr="00695E91">
        <w:rPr>
          <w:rFonts w:ascii="Times New Roman" w:hAnsi="Times New Roman"/>
          <w:sz w:val="28"/>
          <w:szCs w:val="28"/>
        </w:rPr>
        <w:t>1</w:t>
      </w:r>
      <w:r w:rsidR="002E2D9C" w:rsidRPr="00695E91">
        <w:rPr>
          <w:rFonts w:ascii="Times New Roman" w:hAnsi="Times New Roman"/>
          <w:sz w:val="28"/>
          <w:szCs w:val="28"/>
        </w:rPr>
        <w:t>8</w:t>
      </w:r>
      <w:r w:rsidRPr="00695E91">
        <w:rPr>
          <w:rFonts w:ascii="Times New Roman" w:hAnsi="Times New Roman"/>
          <w:sz w:val="28"/>
          <w:szCs w:val="28"/>
        </w:rPr>
        <w:t>/</w:t>
      </w:r>
      <w:r w:rsidR="004E03D2" w:rsidRPr="00695E91">
        <w:rPr>
          <w:rFonts w:ascii="Times New Roman" w:hAnsi="Times New Roman"/>
          <w:sz w:val="28"/>
          <w:szCs w:val="28"/>
        </w:rPr>
        <w:t>4</w:t>
      </w:r>
      <w:r w:rsidR="00DE04E1" w:rsidRPr="00695E91">
        <w:rPr>
          <w:rFonts w:ascii="Times New Roman" w:hAnsi="Times New Roman"/>
          <w:sz w:val="28"/>
          <w:szCs w:val="28"/>
        </w:rPr>
        <w:t>/2022</w:t>
      </w:r>
      <w:r w:rsidRPr="00695E91">
        <w:rPr>
          <w:rFonts w:ascii="Times New Roman" w:hAnsi="Times New Roman"/>
          <w:sz w:val="28"/>
          <w:szCs w:val="28"/>
        </w:rPr>
        <w:t>,</w:t>
      </w:r>
      <w:r w:rsidR="00A764DC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b/>
          <w:sz w:val="28"/>
          <w:szCs w:val="28"/>
        </w:rPr>
        <w:t>Quảng</w:t>
      </w:r>
      <w:proofErr w:type="spellEnd"/>
      <w:r w:rsidRPr="00695E91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695E91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BE329F" w:rsidRPr="00695E91">
        <w:rPr>
          <w:rFonts w:ascii="Times New Roman" w:hAnsi="Times New Roman"/>
          <w:b/>
          <w:sz w:val="28"/>
          <w:szCs w:val="28"/>
        </w:rPr>
        <w:t xml:space="preserve"> </w:t>
      </w:r>
      <w:r w:rsidR="002E2D9C" w:rsidRPr="00695E91">
        <w:rPr>
          <w:rFonts w:ascii="Times New Roman" w:hAnsi="Times New Roman"/>
          <w:b/>
          <w:sz w:val="28"/>
          <w:szCs w:val="28"/>
        </w:rPr>
        <w:t>197</w:t>
      </w:r>
      <w:r w:rsidR="001801A7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b/>
          <w:sz w:val="28"/>
          <w:szCs w:val="28"/>
        </w:rPr>
        <w:t>ca</w:t>
      </w:r>
      <w:proofErr w:type="spellEnd"/>
      <w:r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b/>
          <w:sz w:val="28"/>
          <w:szCs w:val="28"/>
        </w:rPr>
        <w:t>mắc</w:t>
      </w:r>
      <w:proofErr w:type="spellEnd"/>
      <w:r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="00F519FB" w:rsidRPr="00695E9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427ED" w:rsidRPr="00695E91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="006F759C" w:rsidRPr="00695E91">
        <w:rPr>
          <w:rFonts w:ascii="Times New Roman" w:hAnsi="Times New Roman"/>
          <w:b/>
          <w:sz w:val="28"/>
          <w:szCs w:val="28"/>
        </w:rPr>
        <w:t xml:space="preserve"> </w:t>
      </w:r>
      <w:r w:rsidR="002E2D9C" w:rsidRPr="00695E91">
        <w:rPr>
          <w:rFonts w:ascii="Times New Roman" w:hAnsi="Times New Roman"/>
          <w:b/>
          <w:sz w:val="28"/>
          <w:szCs w:val="28"/>
        </w:rPr>
        <w:t>11</w:t>
      </w:r>
      <w:r w:rsidR="00AF6CAB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695E91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F519FB" w:rsidRPr="00695E91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="00F519FB" w:rsidRPr="00695E91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F519FB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695E91">
        <w:rPr>
          <w:rFonts w:ascii="Times New Roman" w:hAnsi="Times New Roman"/>
          <w:b/>
          <w:sz w:val="28"/>
          <w:szCs w:val="28"/>
        </w:rPr>
        <w:t>hôm</w:t>
      </w:r>
      <w:proofErr w:type="spellEnd"/>
      <w:r w:rsidR="00F519FB" w:rsidRPr="00695E91">
        <w:rPr>
          <w:rFonts w:ascii="Times New Roman" w:hAnsi="Times New Roman"/>
          <w:b/>
          <w:sz w:val="28"/>
          <w:szCs w:val="28"/>
        </w:rPr>
        <w:t xml:space="preserve"> qua</w:t>
      </w:r>
      <w:r w:rsidR="00362987" w:rsidRPr="00695E91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A764DC" w:rsidRPr="00695E91">
        <w:rPr>
          <w:rFonts w:ascii="Times New Roman" w:hAnsi="Times New Roman"/>
          <w:sz w:val="28"/>
          <w:szCs w:val="28"/>
        </w:rPr>
        <w:t>t</w:t>
      </w:r>
      <w:r w:rsidR="00362987" w:rsidRPr="00695E91">
        <w:rPr>
          <w:rFonts w:ascii="Times New Roman" w:hAnsi="Times New Roman"/>
          <w:sz w:val="28"/>
          <w:szCs w:val="28"/>
        </w:rPr>
        <w:t>rong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đó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: </w:t>
      </w:r>
      <w:r w:rsidR="00B2650F" w:rsidRPr="00695E91">
        <w:rPr>
          <w:rFonts w:ascii="Times New Roman" w:hAnsi="Times New Roman"/>
          <w:sz w:val="28"/>
          <w:szCs w:val="28"/>
        </w:rPr>
        <w:t>1</w:t>
      </w:r>
      <w:r w:rsidR="002E2D9C" w:rsidRPr="00695E91">
        <w:rPr>
          <w:rFonts w:ascii="Times New Roman" w:hAnsi="Times New Roman"/>
          <w:sz w:val="28"/>
          <w:szCs w:val="28"/>
        </w:rPr>
        <w:t>78</w:t>
      </w:r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cộng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đồng</w:t>
      </w:r>
      <w:proofErr w:type="spellEnd"/>
      <w:r w:rsidR="00362987" w:rsidRPr="00695E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và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r w:rsidR="002E2D9C" w:rsidRPr="00695E91">
        <w:rPr>
          <w:rFonts w:ascii="Times New Roman" w:hAnsi="Times New Roman"/>
          <w:sz w:val="28"/>
          <w:szCs w:val="28"/>
        </w:rPr>
        <w:t>19</w:t>
      </w:r>
      <w:r w:rsidR="00E7644D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đã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được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giám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sát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cách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ly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từ</w:t>
      </w:r>
      <w:proofErr w:type="spellEnd"/>
      <w:r w:rsidR="00362987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695E91">
        <w:rPr>
          <w:rFonts w:ascii="Times New Roman" w:hAnsi="Times New Roman"/>
          <w:sz w:val="28"/>
          <w:szCs w:val="28"/>
        </w:rPr>
        <w:t>trước</w:t>
      </w:r>
      <w:proofErr w:type="spellEnd"/>
      <w:r w:rsidR="00461612" w:rsidRPr="00695E91">
        <w:rPr>
          <w:rFonts w:ascii="Times New Roman" w:hAnsi="Times New Roman"/>
          <w:sz w:val="28"/>
          <w:szCs w:val="28"/>
        </w:rPr>
        <w:t>;</w:t>
      </w:r>
      <w:r w:rsidR="001A4EC8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DC" w:rsidRPr="00695E9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764DC" w:rsidRPr="00695E91">
        <w:rPr>
          <w:rFonts w:ascii="Times New Roman" w:hAnsi="Times New Roman"/>
          <w:b/>
          <w:sz w:val="28"/>
          <w:szCs w:val="28"/>
        </w:rPr>
        <w:t xml:space="preserve"> </w:t>
      </w:r>
      <w:r w:rsidR="002E2D9C" w:rsidRPr="00695E91">
        <w:rPr>
          <w:rFonts w:ascii="Times New Roman" w:hAnsi="Times New Roman"/>
          <w:b/>
          <w:sz w:val="28"/>
          <w:szCs w:val="28"/>
        </w:rPr>
        <w:t>431</w:t>
      </w:r>
      <w:r w:rsidR="00FA00E7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695E91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695E91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A764DC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695E91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A764DC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695E91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A764DC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695E91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="00A764DC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695E91">
        <w:rPr>
          <w:rFonts w:ascii="Times New Roman" w:hAnsi="Times New Roman"/>
          <w:b/>
          <w:sz w:val="28"/>
          <w:szCs w:val="28"/>
        </w:rPr>
        <w:t>khỏi</w:t>
      </w:r>
      <w:proofErr w:type="spellEnd"/>
      <w:r w:rsidR="00A764DC" w:rsidRPr="00695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695E91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695E91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695E91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695E91" w:rsidRPr="00695E91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695E91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695E91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695E91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695E91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695E91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</w:p>
        </w:tc>
      </w:tr>
      <w:tr w:rsidR="00695E91" w:rsidRPr="00695E91" w14:paraId="6B9DC054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17FB5FE4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Trà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My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3EEC2CF6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71DD5097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3C587729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695E91" w:rsidRPr="00695E91" w14:paraId="6CA3C101" w14:textId="77777777" w:rsidTr="00781321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39E077D4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09A7F27D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6B817F6C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52FEBAF2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695E91" w:rsidRPr="00695E91" w14:paraId="06D77C73" w14:textId="77777777" w:rsidTr="00781321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46A9C4E3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7DAD4505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62023FED" w:rsidR="002E2D9C" w:rsidRPr="00695E91" w:rsidRDefault="002E2D9C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37B495ED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695E91" w:rsidRPr="00695E91" w14:paraId="5E6F5251" w14:textId="77777777" w:rsidTr="0078132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61C26139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425EB97F" w:rsidR="002E2D9C" w:rsidRPr="00695E91" w:rsidRDefault="002E2D9C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413E5C38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01155C6C" w:rsidR="002E2D9C" w:rsidRPr="00695E91" w:rsidRDefault="002E2D9C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695E91" w:rsidRPr="00695E91" w14:paraId="02CB9A5F" w14:textId="77777777" w:rsidTr="0078132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0133EA2C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2B63F6FC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644C2026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079DEB73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695E91" w:rsidRPr="00695E91" w14:paraId="482292A8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B63318" w14:textId="4D7F7EB0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DD310F0" w14:textId="48EE8536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3D8C45" w14:textId="0B5B644E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3B1F0B" w14:textId="09722652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695E91" w:rsidRPr="00695E91" w14:paraId="182DEC3D" w14:textId="77777777" w:rsidTr="00781321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3C58D34" w14:textId="352E5CE1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CC6C78D" w14:textId="00D24BE0" w:rsidR="002E2D9C" w:rsidRPr="00695E91" w:rsidRDefault="002E2D9C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E246E3" w14:textId="4C23CBD1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C6440F" w14:textId="6D8606D7" w:rsidR="002E2D9C" w:rsidRPr="00695E91" w:rsidRDefault="002E2D9C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695E91" w:rsidRPr="00695E91" w14:paraId="6F043443" w14:textId="77777777" w:rsidTr="00781321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62932D2" w14:textId="1814DDC4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Quế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58F71CA" w14:textId="69A61F64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0D2182" w14:textId="144EF5B5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B4AE0" w14:textId="3FA3AA9F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695E91" w:rsidRPr="00695E91" w14:paraId="4C729577" w14:textId="77777777" w:rsidTr="00781321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0F55D3B9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AA82178" w14:textId="09B1896F" w:rsidR="002E2D9C" w:rsidRPr="00695E91" w:rsidRDefault="002E2D9C" w:rsidP="00E20BD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F18DA73" w14:textId="34B5FF40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15029" w14:textId="45AD247B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6ECFB55" w14:textId="7C85AB70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95E91" w:rsidRPr="00695E91" w14:paraId="1C1273BF" w14:textId="77777777" w:rsidTr="00781321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14:paraId="62DCC8CD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B1040C1" w14:textId="68E5F2F4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991159D" w14:textId="0398BB1B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F6F848" w14:textId="3434DFFF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9FD099" w14:textId="7369DE07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95E91" w:rsidRPr="00695E91" w14:paraId="08650C2E" w14:textId="77777777" w:rsidTr="0078132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0AEF2B06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4524758" w14:textId="6CAF8AF7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387BD5B" w14:textId="48EB688A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782359" w14:textId="16AD621F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0F0FEA0" w14:textId="72246144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95E91" w:rsidRPr="00695E91" w14:paraId="7EED610E" w14:textId="77777777" w:rsidTr="0078132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27910233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10E2EEE" w14:textId="3DB545EC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69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82B101E" w14:textId="6482932E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7161675" w14:textId="5DBC61D3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5685764" w14:textId="212930FD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95E91" w:rsidRPr="00695E91" w14:paraId="261335B3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73B14C18" w14:textId="77777777" w:rsidR="002E2D9C" w:rsidRPr="00695E91" w:rsidRDefault="002E2D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3C13837" w14:textId="41CCDE0D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 xml:space="preserve">Nam </w:t>
            </w:r>
            <w:proofErr w:type="spellStart"/>
            <w:r w:rsidRPr="00695E91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6968DCA" w14:textId="2C9F1A97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8CA694E" w14:textId="6B81F8CD" w:rsidR="002E2D9C" w:rsidRPr="00695E91" w:rsidRDefault="002E2D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836B6E5" w14:textId="68CF15BA" w:rsidR="002E2D9C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95E91" w:rsidRPr="00695E91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695E91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68AB948D" w:rsidR="001E55C8" w:rsidRPr="00695E91" w:rsidRDefault="002E2D9C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=SUM(C2:C14) </w:instrText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695E91">
              <w:rPr>
                <w:rFonts w:ascii="Times New Roman" w:hAnsi="Times New Roman"/>
                <w:b/>
                <w:noProof/>
                <w:sz w:val="26"/>
                <w:szCs w:val="26"/>
              </w:rPr>
              <w:t>178</w:t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32EC9F94" w:rsidR="00781321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=SUM(D2:D14) </w:instrText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695E91">
              <w:rPr>
                <w:rFonts w:ascii="Times New Roman" w:hAnsi="Times New Roman"/>
                <w:b/>
                <w:noProof/>
                <w:sz w:val="26"/>
                <w:szCs w:val="26"/>
              </w:rPr>
              <w:t>19</w:t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06D01051" w:rsidR="00781321" w:rsidRPr="00695E91" w:rsidRDefault="002E2D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=SUM(E2:E14) </w:instrText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695E91">
              <w:rPr>
                <w:rFonts w:ascii="Times New Roman" w:hAnsi="Times New Roman"/>
                <w:b/>
                <w:noProof/>
                <w:sz w:val="26"/>
                <w:szCs w:val="26"/>
              </w:rPr>
              <w:t>197</w:t>
            </w:r>
            <w:r w:rsidRPr="00695E91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29ACD344" w:rsidR="0076438C" w:rsidRPr="00695E91" w:rsidRDefault="0076438C" w:rsidP="00002C28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695E91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695E91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526AC2"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1</w:t>
      </w:r>
      <w:r w:rsidR="00AB1F0B"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EF140D"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939</w:t>
      </w:r>
      <w:r w:rsidR="00585938"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ca</w:t>
      </w:r>
      <w:proofErr w:type="spellEnd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bệnh</w:t>
      </w:r>
      <w:proofErr w:type="spellEnd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công</w:t>
      </w:r>
      <w:proofErr w:type="spellEnd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bố</w:t>
      </w:r>
      <w:proofErr w:type="spellEnd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từ</w:t>
      </w:r>
      <w:proofErr w:type="spellEnd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="00D132F2"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đến</w:t>
      </w:r>
      <w:proofErr w:type="spellEnd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nay, </w:t>
      </w:r>
      <w:proofErr w:type="spellStart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cụ</w:t>
      </w:r>
      <w:proofErr w:type="spellEnd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>thể</w:t>
      </w:r>
      <w:proofErr w:type="spellEnd"/>
      <w:r w:rsidRPr="00695E91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: </w:t>
      </w:r>
      <w:r w:rsidR="002F17E4" w:rsidRPr="00695E91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526AC2" w:rsidRPr="00695E91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AE639E" w:rsidRPr="00695E91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EF140D" w:rsidRPr="00695E91">
        <w:rPr>
          <w:rFonts w:ascii="Times New Roman" w:eastAsia="Times New Roman" w:hAnsi="Times New Roman"/>
          <w:sz w:val="28"/>
          <w:szCs w:val="28"/>
          <w:lang w:eastAsia="vi-VN"/>
        </w:rPr>
        <w:t>966</w:t>
      </w:r>
      <w:r w:rsidR="003E212C"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bệ</w:t>
      </w:r>
      <w:r w:rsidR="00AE471F" w:rsidRPr="00695E91">
        <w:rPr>
          <w:rFonts w:ascii="Times New Roman" w:eastAsia="Times New Roman" w:hAnsi="Times New Roman"/>
          <w:sz w:val="28"/>
          <w:szCs w:val="28"/>
          <w:lang w:eastAsia="vi-VN"/>
        </w:rPr>
        <w:t>nh</w:t>
      </w:r>
      <w:proofErr w:type="spellEnd"/>
      <w:r w:rsidR="00AE471F"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695E91">
        <w:rPr>
          <w:rFonts w:ascii="Times New Roman" w:eastAsia="Times New Roman" w:hAnsi="Times New Roman"/>
          <w:sz w:val="28"/>
          <w:szCs w:val="28"/>
          <w:lang w:eastAsia="vi-VN"/>
        </w:rPr>
        <w:t>cộng</w:t>
      </w:r>
      <w:proofErr w:type="spellEnd"/>
      <w:r w:rsidR="00AE471F"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695E91">
        <w:rPr>
          <w:rFonts w:ascii="Times New Roman" w:eastAsia="Times New Roman" w:hAnsi="Times New Roman"/>
          <w:sz w:val="28"/>
          <w:szCs w:val="28"/>
          <w:lang w:eastAsia="vi-VN"/>
        </w:rPr>
        <w:t>đồng</w:t>
      </w:r>
      <w:proofErr w:type="spellEnd"/>
      <w:r w:rsidR="00AE471F"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9393D" w:rsidRPr="00695E91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695E91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51BB2" w:rsidRPr="00695E91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EF140D" w:rsidRPr="00695E91">
        <w:rPr>
          <w:rFonts w:ascii="Times New Roman" w:eastAsia="Times New Roman" w:hAnsi="Times New Roman"/>
          <w:sz w:val="28"/>
          <w:szCs w:val="28"/>
          <w:lang w:eastAsia="vi-VN"/>
        </w:rPr>
        <w:t>62</w:t>
      </w:r>
      <w:r w:rsidR="00792454"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695E91">
        <w:rPr>
          <w:rFonts w:ascii="Times New Roman" w:hAnsi="Times New Roman"/>
          <w:sz w:val="28"/>
          <w:szCs w:val="28"/>
        </w:rPr>
        <w:t>(</w:t>
      </w:r>
      <w:proofErr w:type="spellStart"/>
      <w:r w:rsidRPr="00695E91">
        <w:rPr>
          <w:rFonts w:ascii="Times New Roman" w:hAnsi="Times New Roman"/>
          <w:sz w:val="28"/>
          <w:szCs w:val="28"/>
        </w:rPr>
        <w:t>đã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695E91">
        <w:rPr>
          <w:rFonts w:ascii="Times New Roman" w:hAnsi="Times New Roman"/>
          <w:sz w:val="28"/>
          <w:szCs w:val="28"/>
        </w:rPr>
        <w:t>được</w:t>
      </w:r>
      <w:proofErr w:type="spellEnd"/>
      <w:r w:rsidR="00AE639E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695E91">
        <w:rPr>
          <w:rFonts w:ascii="Times New Roman" w:hAnsi="Times New Roman"/>
          <w:sz w:val="28"/>
          <w:szCs w:val="28"/>
        </w:rPr>
        <w:t>giám</w:t>
      </w:r>
      <w:proofErr w:type="spellEnd"/>
      <w:r w:rsidR="00AE639E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695E91">
        <w:rPr>
          <w:rFonts w:ascii="Times New Roman" w:hAnsi="Times New Roman"/>
          <w:sz w:val="28"/>
          <w:szCs w:val="28"/>
        </w:rPr>
        <w:t>sát</w:t>
      </w:r>
      <w:proofErr w:type="spellEnd"/>
      <w:r w:rsidR="00AE639E" w:rsidRPr="00695E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39E" w:rsidRPr="00695E91">
        <w:rPr>
          <w:rFonts w:ascii="Times New Roman" w:hAnsi="Times New Roman"/>
          <w:sz w:val="28"/>
          <w:szCs w:val="28"/>
        </w:rPr>
        <w:t>cách</w:t>
      </w:r>
      <w:proofErr w:type="spellEnd"/>
      <w:r w:rsidR="00AE639E"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695E91">
        <w:rPr>
          <w:rFonts w:ascii="Times New Roman" w:hAnsi="Times New Roman"/>
          <w:sz w:val="28"/>
          <w:szCs w:val="28"/>
        </w:rPr>
        <w:t>ly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z w:val="28"/>
          <w:szCs w:val="28"/>
        </w:rPr>
        <w:t>trước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z w:val="28"/>
          <w:szCs w:val="28"/>
        </w:rPr>
        <w:t>khi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z w:val="28"/>
          <w:szCs w:val="28"/>
        </w:rPr>
        <w:t>phát</w:t>
      </w:r>
      <w:proofErr w:type="spellEnd"/>
      <w:r w:rsidRPr="00695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z w:val="28"/>
          <w:szCs w:val="28"/>
        </w:rPr>
        <w:t>hiện</w:t>
      </w:r>
      <w:proofErr w:type="spellEnd"/>
      <w:r w:rsidRPr="00695E91">
        <w:rPr>
          <w:rFonts w:ascii="Times New Roman" w:hAnsi="Times New Roman"/>
          <w:sz w:val="28"/>
          <w:szCs w:val="28"/>
        </w:rPr>
        <w:t>)</w:t>
      </w:r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695E91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695E91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695E91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tỉnh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E360B" w:rsidRPr="00695E91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nhập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cảnh</w:t>
      </w:r>
      <w:proofErr w:type="spellEnd"/>
      <w:r w:rsidRPr="00695E91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5C0B4220" w14:textId="77777777" w:rsidR="009B4587" w:rsidRPr="00695E91" w:rsidRDefault="009B4587" w:rsidP="009B4587">
      <w:pPr>
        <w:spacing w:before="100" w:after="10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95E91">
        <w:rPr>
          <w:rFonts w:ascii="Times New Roman" w:hAnsi="Times New Roman"/>
          <w:b/>
          <w:sz w:val="28"/>
          <w:szCs w:val="28"/>
        </w:rPr>
        <w:t>I</w:t>
      </w:r>
      <w:r w:rsidRPr="00695E91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36F4A22A" w14:textId="77777777" w:rsidR="009B4587" w:rsidRPr="00695E91" w:rsidRDefault="009B4587" w:rsidP="009B4587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/>
        <w:jc w:val="both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695E91">
        <w:rPr>
          <w:rFonts w:ascii="Times New Roman" w:eastAsia="Arial" w:hAnsi="Times New Roman"/>
          <w:b/>
          <w:sz w:val="28"/>
          <w:szCs w:val="28"/>
        </w:rPr>
        <w:t>Công</w:t>
      </w:r>
      <w:proofErr w:type="spellEnd"/>
      <w:r w:rsidRPr="00695E9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b/>
          <w:sz w:val="28"/>
          <w:szCs w:val="28"/>
        </w:rPr>
        <w:t>tác</w:t>
      </w:r>
      <w:proofErr w:type="spellEnd"/>
      <w:r w:rsidRPr="00695E9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b/>
          <w:sz w:val="28"/>
          <w:szCs w:val="28"/>
        </w:rPr>
        <w:t>triển</w:t>
      </w:r>
      <w:proofErr w:type="spellEnd"/>
      <w:r w:rsidRPr="00695E9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b/>
          <w:sz w:val="28"/>
          <w:szCs w:val="28"/>
        </w:rPr>
        <w:t>khai</w:t>
      </w:r>
      <w:proofErr w:type="spellEnd"/>
      <w:r w:rsidRPr="00695E9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b/>
          <w:sz w:val="28"/>
          <w:szCs w:val="28"/>
        </w:rPr>
        <w:t>tiêm</w:t>
      </w:r>
      <w:proofErr w:type="spellEnd"/>
      <w:r w:rsidRPr="00695E9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b/>
          <w:sz w:val="28"/>
          <w:szCs w:val="28"/>
        </w:rPr>
        <w:t>vắc</w:t>
      </w:r>
      <w:proofErr w:type="spellEnd"/>
      <w:r w:rsidRPr="00695E9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b/>
          <w:sz w:val="28"/>
          <w:szCs w:val="28"/>
        </w:rPr>
        <w:t>xin</w:t>
      </w:r>
      <w:proofErr w:type="spellEnd"/>
      <w:r w:rsidRPr="00695E9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b/>
          <w:sz w:val="28"/>
          <w:szCs w:val="28"/>
        </w:rPr>
        <w:t>phòng</w:t>
      </w:r>
      <w:proofErr w:type="spellEnd"/>
      <w:r w:rsidRPr="00695E91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695E91">
        <w:rPr>
          <w:rFonts w:ascii="Times New Roman" w:hAnsi="Times New Roman"/>
          <w:b/>
          <w:spacing w:val="-4"/>
          <w:sz w:val="28"/>
          <w:szCs w:val="28"/>
        </w:rPr>
        <w:t>Covid-19</w:t>
      </w:r>
    </w:p>
    <w:p w14:paraId="61FDE53F" w14:textId="77777777" w:rsidR="009B4587" w:rsidRPr="00695E91" w:rsidRDefault="009B4587" w:rsidP="009B4587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95E91">
        <w:rPr>
          <w:rFonts w:ascii="Times New Roman" w:hAnsi="Times New Roman"/>
          <w:spacing w:val="-4"/>
          <w:sz w:val="28"/>
          <w:szCs w:val="28"/>
        </w:rPr>
        <w:t xml:space="preserve">-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Vắc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nhận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được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>/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vắc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phân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bổ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695E91">
        <w:rPr>
          <w:rFonts w:ascii="Times New Roman" w:hAnsi="Times New Roman"/>
          <w:spacing w:val="-4"/>
          <w:sz w:val="28"/>
          <w:szCs w:val="28"/>
        </w:rPr>
        <w:t>theo</w:t>
      </w:r>
      <w:proofErr w:type="spellEnd"/>
      <w:proofErr w:type="gram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Quyết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định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: 3.247.040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liều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/3.247.040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liều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QĐ,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đạt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100%.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vắc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thực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tế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tiêm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3.128.783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mũi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tiêm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đạt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tỷ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lệ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96</w:t>
      </w:r>
      <w:proofErr w:type="gramStart"/>
      <w:r w:rsidRPr="00695E91">
        <w:rPr>
          <w:rFonts w:ascii="Times New Roman" w:hAnsi="Times New Roman"/>
          <w:spacing w:val="-4"/>
          <w:sz w:val="28"/>
          <w:szCs w:val="28"/>
        </w:rPr>
        <w:t>,3</w:t>
      </w:r>
      <w:proofErr w:type="gramEnd"/>
      <w:r w:rsidRPr="00695E91">
        <w:rPr>
          <w:rFonts w:ascii="Times New Roman" w:hAnsi="Times New Roman"/>
          <w:spacing w:val="-4"/>
          <w:sz w:val="28"/>
          <w:szCs w:val="28"/>
        </w:rPr>
        <w:t xml:space="preserve">% so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với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vắc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nhận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với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kết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quả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đạt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được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95E91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695E91"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695E91" w:rsidRPr="00695E91" w14:paraId="4708304C" w14:textId="77777777" w:rsidTr="00D61292">
        <w:trPr>
          <w:jc w:val="center"/>
        </w:trPr>
        <w:tc>
          <w:tcPr>
            <w:tcW w:w="5382" w:type="dxa"/>
            <w:gridSpan w:val="2"/>
            <w:vAlign w:val="center"/>
          </w:tcPr>
          <w:p w14:paraId="6450805F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Tiêm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vắc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7F599838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Người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br/>
              <w:t xml:space="preserve">≥ 18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2B31A923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Trẻ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br/>
              <w:t xml:space="preserve">12-17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2B3262E2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Tổng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695E91" w:rsidRPr="00695E91" w14:paraId="1D06D36F" w14:textId="77777777" w:rsidTr="00D61292">
        <w:trPr>
          <w:jc w:val="center"/>
        </w:trPr>
        <w:tc>
          <w:tcPr>
            <w:tcW w:w="1271" w:type="dxa"/>
            <w:vMerge w:val="restart"/>
            <w:vAlign w:val="center"/>
          </w:tcPr>
          <w:p w14:paraId="2031B64B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Trong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2E2B1731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Tổng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số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46257244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6.756</w:t>
            </w:r>
          </w:p>
        </w:tc>
        <w:tc>
          <w:tcPr>
            <w:tcW w:w="1559" w:type="dxa"/>
            <w:vAlign w:val="center"/>
          </w:tcPr>
          <w:p w14:paraId="259D6EC6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23AF7421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6.756</w:t>
            </w:r>
          </w:p>
        </w:tc>
      </w:tr>
      <w:tr w:rsidR="00695E91" w:rsidRPr="00695E91" w14:paraId="75C83968" w14:textId="77777777" w:rsidTr="00D61292">
        <w:trPr>
          <w:jc w:val="center"/>
        </w:trPr>
        <w:tc>
          <w:tcPr>
            <w:tcW w:w="1271" w:type="dxa"/>
            <w:vMerge/>
            <w:vAlign w:val="center"/>
          </w:tcPr>
          <w:p w14:paraId="29E9FAB4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04399C5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0C6ECDE5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14:paraId="11DD8DEE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7B9A9EBA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21</w:t>
            </w:r>
          </w:p>
        </w:tc>
      </w:tr>
      <w:tr w:rsidR="00695E91" w:rsidRPr="00695E91" w14:paraId="2FFE3C47" w14:textId="77777777" w:rsidTr="00D61292">
        <w:trPr>
          <w:jc w:val="center"/>
        </w:trPr>
        <w:tc>
          <w:tcPr>
            <w:tcW w:w="1271" w:type="dxa"/>
            <w:vMerge/>
            <w:vAlign w:val="center"/>
          </w:tcPr>
          <w:p w14:paraId="1D4F4418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4F40332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202B4AAA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211</w:t>
            </w:r>
          </w:p>
        </w:tc>
        <w:tc>
          <w:tcPr>
            <w:tcW w:w="1559" w:type="dxa"/>
            <w:vAlign w:val="center"/>
          </w:tcPr>
          <w:p w14:paraId="37DC29C2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143AD4B1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211</w:t>
            </w:r>
          </w:p>
        </w:tc>
      </w:tr>
      <w:tr w:rsidR="00695E91" w:rsidRPr="00695E91" w14:paraId="7C9CBD96" w14:textId="77777777" w:rsidTr="00D61292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475B4F8D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507B34F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bổ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6376A46E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157</w:t>
            </w:r>
          </w:p>
        </w:tc>
        <w:tc>
          <w:tcPr>
            <w:tcW w:w="1559" w:type="dxa"/>
            <w:vAlign w:val="center"/>
          </w:tcPr>
          <w:p w14:paraId="598EFBC8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5D5E101B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157</w:t>
            </w:r>
          </w:p>
        </w:tc>
      </w:tr>
      <w:tr w:rsidR="00695E91" w:rsidRPr="00695E91" w14:paraId="488D35D4" w14:textId="77777777" w:rsidTr="00D61292">
        <w:trPr>
          <w:jc w:val="center"/>
        </w:trPr>
        <w:tc>
          <w:tcPr>
            <w:tcW w:w="1271" w:type="dxa"/>
            <w:vMerge/>
            <w:vAlign w:val="center"/>
          </w:tcPr>
          <w:p w14:paraId="24222545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CFC929F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nhắc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1091AD57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6.367</w:t>
            </w:r>
          </w:p>
        </w:tc>
        <w:tc>
          <w:tcPr>
            <w:tcW w:w="1559" w:type="dxa"/>
            <w:vAlign w:val="center"/>
          </w:tcPr>
          <w:p w14:paraId="3FB39256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6701BBC4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6.367</w:t>
            </w:r>
          </w:p>
        </w:tc>
      </w:tr>
      <w:tr w:rsidR="00695E91" w:rsidRPr="00695E91" w14:paraId="62EC319F" w14:textId="77777777" w:rsidTr="00D61292">
        <w:trPr>
          <w:jc w:val="center"/>
        </w:trPr>
        <w:tc>
          <w:tcPr>
            <w:tcW w:w="1271" w:type="dxa"/>
            <w:vMerge w:val="restart"/>
            <w:vAlign w:val="center"/>
          </w:tcPr>
          <w:p w14:paraId="6C56E7DF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Cộng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dồn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liều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cơ</w:t>
            </w:r>
            <w:proofErr w:type="spellEnd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b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5D0A3864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1</w:t>
            </w:r>
          </w:p>
          <w:p w14:paraId="6C224132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(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Tỷ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lệ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trên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dân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số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≥ 18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tuổi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792C1871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1.103.638</w:t>
            </w:r>
          </w:p>
          <w:p w14:paraId="2BB29BDE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7E124E04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132.608</w:t>
            </w:r>
          </w:p>
          <w:p w14:paraId="1F47DC67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(99</w:t>
            </w:r>
            <w:proofErr w:type="gram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,3</w:t>
            </w:r>
            <w:proofErr w:type="gram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22DF1318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695E91" w:rsidRPr="00695E91" w14:paraId="03773E1C" w14:textId="77777777" w:rsidTr="00D61292">
        <w:trPr>
          <w:jc w:val="center"/>
        </w:trPr>
        <w:tc>
          <w:tcPr>
            <w:tcW w:w="1271" w:type="dxa"/>
            <w:vMerge/>
            <w:vAlign w:val="center"/>
          </w:tcPr>
          <w:p w14:paraId="1A38798E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39BF96F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2</w:t>
            </w:r>
          </w:p>
          <w:p w14:paraId="11BCB752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(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Tỷ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lệ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trên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dân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số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≥ 18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tuổi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0FD18DC6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1.076.664</w:t>
            </w:r>
          </w:p>
          <w:p w14:paraId="75389541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(98</w:t>
            </w:r>
            <w:proofErr w:type="gram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,3</w:t>
            </w:r>
            <w:proofErr w:type="gram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16C2E4E3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130.377</w:t>
            </w:r>
          </w:p>
          <w:p w14:paraId="4DD39F1F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(97</w:t>
            </w:r>
            <w:proofErr w:type="gram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,7</w:t>
            </w:r>
            <w:proofErr w:type="gram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4A8C4D1D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</w:tr>
      <w:tr w:rsidR="00695E91" w:rsidRPr="00695E91" w14:paraId="25ACB34F" w14:textId="77777777" w:rsidTr="00D61292">
        <w:trPr>
          <w:jc w:val="center"/>
        </w:trPr>
        <w:tc>
          <w:tcPr>
            <w:tcW w:w="5382" w:type="dxa"/>
            <w:gridSpan w:val="2"/>
            <w:vAlign w:val="center"/>
          </w:tcPr>
          <w:p w14:paraId="10967338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Cộng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dồn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bổ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76CEE3E9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427.436</w:t>
            </w:r>
          </w:p>
        </w:tc>
        <w:tc>
          <w:tcPr>
            <w:tcW w:w="1559" w:type="dxa"/>
            <w:vAlign w:val="center"/>
          </w:tcPr>
          <w:p w14:paraId="7A0A672A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7C24AA78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</w:tr>
      <w:tr w:rsidR="00695E91" w:rsidRPr="00695E91" w14:paraId="31928F1D" w14:textId="77777777" w:rsidTr="00D61292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6D679EF6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Cộng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dồn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nhắc</w:t>
            </w:r>
            <w:proofErr w:type="spellEnd"/>
            <w:r w:rsidRPr="00695E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eastAsia="Arial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3B4A2539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353.645</w:t>
            </w:r>
          </w:p>
        </w:tc>
        <w:tc>
          <w:tcPr>
            <w:tcW w:w="1559" w:type="dxa"/>
            <w:vAlign w:val="center"/>
          </w:tcPr>
          <w:p w14:paraId="2682DE3D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5949E89" w14:textId="77777777" w:rsidR="009B4587" w:rsidRPr="00695E91" w:rsidRDefault="009B4587" w:rsidP="00D6129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5E91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</w:tr>
    </w:tbl>
    <w:p w14:paraId="5E891EDB" w14:textId="77777777" w:rsidR="009B4587" w:rsidRPr="00695E91" w:rsidRDefault="009B4587" w:rsidP="009B4587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695E91">
        <w:rPr>
          <w:rFonts w:ascii="Times New Roman" w:eastAsia="Arial" w:hAnsi="Times New Roman"/>
          <w:i/>
          <w:sz w:val="28"/>
          <w:szCs w:val="28"/>
        </w:rPr>
        <w:t xml:space="preserve">* 2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mũi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đối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với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vắc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xin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Astrazeneca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, Pfizer,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Moderna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,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Verocell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và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3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mũi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đối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với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vắc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xin</w:t>
      </w:r>
      <w:proofErr w:type="spellEnd"/>
      <w:r w:rsidRPr="00695E91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Arial" w:hAnsi="Times New Roman"/>
          <w:i/>
          <w:sz w:val="28"/>
          <w:szCs w:val="28"/>
        </w:rPr>
        <w:t>Abdala</w:t>
      </w:r>
      <w:proofErr w:type="spellEnd"/>
    </w:p>
    <w:p w14:paraId="4D7190CC" w14:textId="77777777" w:rsidR="009B4587" w:rsidRPr="00695E91" w:rsidRDefault="009B4587" w:rsidP="009B4587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695E9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95E91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695E91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695E91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5E91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695E91">
        <w:rPr>
          <w:rFonts w:ascii="Times New Roman" w:eastAsia="Times New Roman" w:hAnsi="Times New Roman"/>
          <w:sz w:val="28"/>
          <w:szCs w:val="28"/>
        </w:rPr>
        <w:t>:</w:t>
      </w:r>
    </w:p>
    <w:p w14:paraId="18CCC8C4" w14:textId="77777777" w:rsidR="009B4587" w:rsidRPr="00695E91" w:rsidRDefault="009B4587" w:rsidP="009B4587">
      <w:pPr>
        <w:spacing w:before="100" w:after="100"/>
        <w:ind w:left="720" w:hanging="720"/>
        <w:jc w:val="center"/>
        <w:rPr>
          <w:rFonts w:ascii="Times New Roman" w:eastAsia="Times New Roman" w:hAnsi="Times New Roman"/>
          <w:sz w:val="28"/>
          <w:szCs w:val="28"/>
        </w:rPr>
      </w:pPr>
      <w:r w:rsidRPr="00695E9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C68782F" wp14:editId="7ED79244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B4D7" w14:textId="77777777" w:rsidR="009B4587" w:rsidRPr="00695E91" w:rsidRDefault="009B4587" w:rsidP="009B4587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sz w:val="28"/>
          <w:szCs w:val="28"/>
        </w:rPr>
      </w:pPr>
      <w:r w:rsidRPr="00695E91">
        <w:rPr>
          <w:i/>
          <w:sz w:val="28"/>
          <w:szCs w:val="28"/>
        </w:rPr>
        <w:t>Ban Chỉ đạo phòng, chống dịch COVID-19 tỉnh Quảng Nam trân trọng cảm</w:t>
      </w:r>
      <w:r w:rsidRPr="00695E91">
        <w:rPr>
          <w:b/>
          <w:i/>
          <w:sz w:val="28"/>
          <w:szCs w:val="28"/>
        </w:rPr>
        <w:t xml:space="preserve"> </w:t>
      </w:r>
      <w:r w:rsidRPr="00695E91">
        <w:rPr>
          <w:i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17AC40F9" w14:textId="77777777" w:rsidR="009B4587" w:rsidRPr="00695E91" w:rsidRDefault="009B4587" w:rsidP="009B4587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sz w:val="28"/>
          <w:szCs w:val="28"/>
          <w:lang w:val="en-US"/>
        </w:rPr>
      </w:pPr>
      <w:r w:rsidRPr="00695E91">
        <w:rPr>
          <w:i/>
          <w:sz w:val="28"/>
          <w:szCs w:val="28"/>
        </w:rPr>
        <w:t>Xin cảm ơn!</w:t>
      </w:r>
    </w:p>
    <w:p w14:paraId="46455206" w14:textId="77777777" w:rsidR="009B4587" w:rsidRPr="00695E91" w:rsidRDefault="009B4587" w:rsidP="009B4587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 w:rsidRPr="00695E91">
        <w:rPr>
          <w:rFonts w:ascii="Times New Roman" w:hAnsi="Times New Roman"/>
          <w:b/>
          <w:spacing w:val="-2"/>
          <w:sz w:val="28"/>
          <w:szCs w:val="28"/>
          <w:lang w:val="vi-VN"/>
        </w:rPr>
        <w:t>=======================</w:t>
      </w:r>
      <w:r w:rsidRPr="00695E91">
        <w:rPr>
          <w:b/>
          <w:spacing w:val="-6"/>
          <w:sz w:val="28"/>
          <w:szCs w:val="28"/>
          <w:lang w:val="vi-VN"/>
        </w:rPr>
        <w:t xml:space="preserve"> </w:t>
      </w:r>
    </w:p>
    <w:bookmarkEnd w:id="0"/>
    <w:p w14:paraId="2F6F414B" w14:textId="0A8B016C" w:rsidR="001E3B25" w:rsidRPr="00695E91" w:rsidRDefault="001E3B25" w:rsidP="00951BB2">
      <w:pPr>
        <w:spacing w:before="100" w:after="100" w:line="290" w:lineRule="auto"/>
        <w:ind w:firstLine="567"/>
        <w:jc w:val="both"/>
        <w:rPr>
          <w:b/>
          <w:spacing w:val="-6"/>
          <w:sz w:val="28"/>
          <w:szCs w:val="28"/>
        </w:rPr>
      </w:pPr>
    </w:p>
    <w:sectPr w:rsidR="001E3B25" w:rsidRPr="00695E91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AA837" w14:textId="77777777" w:rsidR="00426284" w:rsidRDefault="00426284" w:rsidP="00D33C4E">
      <w:pPr>
        <w:spacing w:after="0" w:line="240" w:lineRule="auto"/>
      </w:pPr>
      <w:r>
        <w:separator/>
      </w:r>
    </w:p>
  </w:endnote>
  <w:endnote w:type="continuationSeparator" w:id="0">
    <w:p w14:paraId="6F15A7EA" w14:textId="77777777" w:rsidR="00426284" w:rsidRDefault="00426284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5E9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759CA" w14:textId="77777777" w:rsidR="00426284" w:rsidRDefault="00426284" w:rsidP="00D33C4E">
      <w:pPr>
        <w:spacing w:after="0" w:line="240" w:lineRule="auto"/>
      </w:pPr>
      <w:r>
        <w:separator/>
      </w:r>
    </w:p>
  </w:footnote>
  <w:footnote w:type="continuationSeparator" w:id="0">
    <w:p w14:paraId="450E53B9" w14:textId="77777777" w:rsidR="00426284" w:rsidRDefault="00426284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B17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2D9C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644F"/>
    <w:rsid w:val="003A67C6"/>
    <w:rsid w:val="003A7236"/>
    <w:rsid w:val="003A769D"/>
    <w:rsid w:val="003A78C7"/>
    <w:rsid w:val="003A7BCB"/>
    <w:rsid w:val="003A7EE1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284"/>
    <w:rsid w:val="00426437"/>
    <w:rsid w:val="00426BFF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91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6C6"/>
    <w:rsid w:val="006D6ADD"/>
    <w:rsid w:val="006D6DF9"/>
    <w:rsid w:val="006D6F6D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BBF"/>
    <w:rsid w:val="009419D5"/>
    <w:rsid w:val="00941E4F"/>
    <w:rsid w:val="00941F7F"/>
    <w:rsid w:val="00942383"/>
    <w:rsid w:val="0094268B"/>
    <w:rsid w:val="00942880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B1E6D"/>
    <w:rsid w:val="009B1F9E"/>
    <w:rsid w:val="009B2631"/>
    <w:rsid w:val="009B4415"/>
    <w:rsid w:val="009B4509"/>
    <w:rsid w:val="009B4587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368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40D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3960-D616-4032-9841-64B94AF7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3169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5</cp:revision>
  <cp:lastPrinted>2022-03-03T08:46:00Z</cp:lastPrinted>
  <dcterms:created xsi:type="dcterms:W3CDTF">2022-04-18T07:39:00Z</dcterms:created>
  <dcterms:modified xsi:type="dcterms:W3CDTF">2022-04-18T08:00:00Z</dcterms:modified>
</cp:coreProperties>
</file>